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3C1138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3C1138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3C1138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3C1138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3C1138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B564B8">
      <w:pPr>
        <w:ind w:left="666"/>
      </w:pPr>
      <w:r w:rsidRPr="00B564B8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 w:rsidP="00CC4EA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E6026F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子ども・専門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５</w:t>
      </w:r>
      <w:r w:rsidR="007A63A5"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乳幼児のこころと子育て</w:t>
      </w:r>
      <w:r w:rsidR="007A63A5"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CC4EAF">
        <w:rPr>
          <w:rFonts w:hint="eastAsia"/>
          <w:b/>
          <w:bCs/>
          <w:color w:val="FF0000"/>
          <w:szCs w:val="21"/>
        </w:rPr>
        <w:t>１７３０５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C027EA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C027EA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3C1138" w:rsidRDefault="003C1138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11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C11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3C11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C11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3C11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B564B8" w:rsidP="003C1138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C11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3C11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B564B8" w:rsidP="003C1138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3C1138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C027EA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C027EA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CB5DB1">
        <w:rPr>
          <w:rFonts w:ascii="ＭＳ Ｐ明朝" w:eastAsia="ＭＳ Ｐ明朝" w:hAnsi="ＭＳ Ｐ明朝" w:hint="eastAsia"/>
          <w:color w:val="FF0000"/>
          <w:szCs w:val="21"/>
        </w:rPr>
        <w:t>１７</w:t>
      </w:r>
      <w:r w:rsidR="00C027EA">
        <w:rPr>
          <w:rFonts w:ascii="ＭＳ Ｐ明朝" w:eastAsia="ＭＳ Ｐ明朝" w:hAnsi="ＭＳ Ｐ明朝" w:hint="eastAsia"/>
          <w:color w:val="FF0000"/>
          <w:szCs w:val="21"/>
        </w:rPr>
        <w:t>３０５</w:t>
      </w:r>
      <w:r w:rsidR="00CC4EA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E6026F" w:rsidRPr="00C027EA">
        <w:rPr>
          <w:rFonts w:ascii="ＭＳ Ｐ明朝" w:eastAsia="ＭＳ Ｐ明朝" w:hAnsi="ＭＳ Ｐ明朝" w:hint="eastAsia"/>
          <w:color w:val="FF0000"/>
          <w:szCs w:val="21"/>
        </w:rPr>
        <w:t>子ども・専門</w:t>
      </w:r>
      <w:r w:rsidR="007A63A5" w:rsidRPr="00C027EA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CC4EA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E6026F" w:rsidRPr="00C027EA">
        <w:rPr>
          <w:rFonts w:ascii="ＭＳ Ｐ明朝" w:eastAsia="ＭＳ Ｐ明朝" w:hAnsi="ＭＳ Ｐ明朝" w:hint="eastAsia"/>
          <w:color w:val="FF0000"/>
          <w:szCs w:val="21"/>
        </w:rPr>
        <w:t>５</w:t>
      </w:r>
      <w:r w:rsidRPr="00C027EA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C027EA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90" w:rsidRDefault="00971790" w:rsidP="00B628E6">
      <w:r>
        <w:separator/>
      </w:r>
    </w:p>
  </w:endnote>
  <w:endnote w:type="continuationSeparator" w:id="0">
    <w:p w:rsidR="00971790" w:rsidRDefault="00971790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90" w:rsidRDefault="00971790" w:rsidP="00B628E6">
      <w:r>
        <w:separator/>
      </w:r>
    </w:p>
  </w:footnote>
  <w:footnote w:type="continuationSeparator" w:id="0">
    <w:p w:rsidR="00971790" w:rsidRDefault="00971790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03A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C1138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06313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179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A7AB1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15862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564B8"/>
    <w:rsid w:val="00B628E6"/>
    <w:rsid w:val="00B92121"/>
    <w:rsid w:val="00BA4975"/>
    <w:rsid w:val="00BA5084"/>
    <w:rsid w:val="00BB0D13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027EA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B5DB1"/>
    <w:rsid w:val="00CC4EAF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6026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1692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2368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5</cp:revision>
  <cp:lastPrinted>2017-03-23T05:44:00Z</cp:lastPrinted>
  <dcterms:created xsi:type="dcterms:W3CDTF">2017-02-15T06:19:00Z</dcterms:created>
  <dcterms:modified xsi:type="dcterms:W3CDTF">2017-03-23T05:44:00Z</dcterms:modified>
</cp:coreProperties>
</file>